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C1" w:rsidRDefault="009F658F" w:rsidP="009F658F">
      <w:pPr>
        <w:pStyle w:val="Iauiue"/>
        <w:ind w:right="-143"/>
        <w:jc w:val="center"/>
        <w:rPr>
          <w:sz w:val="36"/>
          <w:szCs w:val="36"/>
        </w:rPr>
      </w:pPr>
      <w:r w:rsidRPr="00C84EDF">
        <w:rPr>
          <w:sz w:val="36"/>
          <w:szCs w:val="36"/>
        </w:rPr>
        <w:t>Общество с ограниченной ответственностью «</w:t>
      </w:r>
      <w:r w:rsidR="001654C1">
        <w:rPr>
          <w:sz w:val="36"/>
          <w:szCs w:val="36"/>
        </w:rPr>
        <w:t>Бетельгейзе Альфа Центавра</w:t>
      </w:r>
      <w:r w:rsidRPr="00C84EDF">
        <w:rPr>
          <w:sz w:val="36"/>
          <w:szCs w:val="36"/>
        </w:rPr>
        <w:t xml:space="preserve">» </w:t>
      </w:r>
    </w:p>
    <w:p w:rsidR="009F658F" w:rsidRPr="00C84EDF" w:rsidRDefault="009F658F" w:rsidP="009F658F">
      <w:pPr>
        <w:pStyle w:val="Iauiue"/>
        <w:ind w:right="-143"/>
        <w:jc w:val="center"/>
        <w:rPr>
          <w:sz w:val="36"/>
          <w:szCs w:val="36"/>
        </w:rPr>
      </w:pPr>
      <w:r w:rsidRPr="00C84EDF">
        <w:rPr>
          <w:sz w:val="36"/>
          <w:szCs w:val="36"/>
        </w:rPr>
        <w:t>(ООО «</w:t>
      </w:r>
      <w:r w:rsidR="001654C1">
        <w:rPr>
          <w:sz w:val="36"/>
          <w:szCs w:val="36"/>
        </w:rPr>
        <w:t>Бетельгейзе Альфа Центавра</w:t>
      </w:r>
      <w:r w:rsidRPr="00C84EDF">
        <w:rPr>
          <w:sz w:val="36"/>
          <w:szCs w:val="36"/>
        </w:rPr>
        <w:t>»)</w:t>
      </w:r>
    </w:p>
    <w:p w:rsidR="009F658F" w:rsidRPr="00C84EDF" w:rsidRDefault="009F658F" w:rsidP="009F658F"/>
    <w:p w:rsidR="009F658F" w:rsidRPr="00C84EDF" w:rsidRDefault="009F658F" w:rsidP="009F658F">
      <w:pPr>
        <w:jc w:val="center"/>
        <w:rPr>
          <w:sz w:val="20"/>
        </w:rPr>
      </w:pPr>
      <w:r w:rsidRPr="00C84EDF">
        <w:rPr>
          <w:sz w:val="20"/>
        </w:rPr>
        <w:t>1</w:t>
      </w:r>
      <w:r w:rsidR="001654C1">
        <w:rPr>
          <w:sz w:val="20"/>
        </w:rPr>
        <w:t>00</w:t>
      </w:r>
      <w:r w:rsidRPr="00C84EDF">
        <w:rPr>
          <w:sz w:val="20"/>
        </w:rPr>
        <w:t>0</w:t>
      </w:r>
      <w:r w:rsidR="001654C1">
        <w:rPr>
          <w:sz w:val="20"/>
        </w:rPr>
        <w:t>0</w:t>
      </w:r>
      <w:r w:rsidRPr="00C84EDF">
        <w:rPr>
          <w:sz w:val="20"/>
        </w:rPr>
        <w:t xml:space="preserve">1, г. Москва, </w:t>
      </w:r>
      <w:r w:rsidR="001654C1">
        <w:rPr>
          <w:sz w:val="20"/>
        </w:rPr>
        <w:t>Веселый проспект</w:t>
      </w:r>
      <w:r w:rsidRPr="00C84EDF">
        <w:rPr>
          <w:sz w:val="20"/>
        </w:rPr>
        <w:t xml:space="preserve">, дом </w:t>
      </w:r>
      <w:r w:rsidR="001654C1">
        <w:rPr>
          <w:sz w:val="20"/>
        </w:rPr>
        <w:t>13</w:t>
      </w:r>
      <w:r w:rsidRPr="00C84EDF">
        <w:rPr>
          <w:sz w:val="20"/>
        </w:rPr>
        <w:t xml:space="preserve">, </w:t>
      </w:r>
      <w:r w:rsidR="001654C1">
        <w:rPr>
          <w:sz w:val="20"/>
        </w:rPr>
        <w:t>строение 13</w:t>
      </w:r>
      <w:r w:rsidRPr="00C84EDF">
        <w:rPr>
          <w:sz w:val="20"/>
        </w:rPr>
        <w:t xml:space="preserve">, </w:t>
      </w:r>
      <w:r w:rsidR="001654C1">
        <w:rPr>
          <w:sz w:val="20"/>
        </w:rPr>
        <w:t>офис 13</w:t>
      </w:r>
    </w:p>
    <w:p w:rsidR="009F658F" w:rsidRPr="00C84EDF" w:rsidRDefault="009F658F" w:rsidP="009F658F">
      <w:pPr>
        <w:jc w:val="center"/>
        <w:rPr>
          <w:sz w:val="20"/>
        </w:rPr>
      </w:pPr>
      <w:r w:rsidRPr="00C84EDF">
        <w:rPr>
          <w:sz w:val="20"/>
        </w:rPr>
        <w:t xml:space="preserve">ИНН/КПП - </w:t>
      </w:r>
      <w:r w:rsidR="001654C1">
        <w:rPr>
          <w:sz w:val="20"/>
        </w:rPr>
        <w:t>7702000000</w:t>
      </w:r>
      <w:r w:rsidRPr="00C84EDF">
        <w:rPr>
          <w:sz w:val="20"/>
        </w:rPr>
        <w:t>/770201001</w:t>
      </w:r>
    </w:p>
    <w:p w:rsidR="00A00D69" w:rsidRPr="00C84EDF" w:rsidRDefault="00A00D69" w:rsidP="00C84EDF">
      <w:pPr>
        <w:jc w:val="center"/>
      </w:pPr>
      <w:r w:rsidRPr="00C84EDF">
        <w:t>________________________________________________________________________</w:t>
      </w:r>
    </w:p>
    <w:p w:rsidR="00A00D69" w:rsidRPr="00C84EDF" w:rsidRDefault="00A00D69" w:rsidP="00C84EDF"/>
    <w:p w:rsidR="003858B1" w:rsidRPr="001654C1" w:rsidRDefault="00FC090F" w:rsidP="003858B1">
      <w:pPr>
        <w:jc w:val="center"/>
      </w:pPr>
      <w:r w:rsidRPr="001654C1">
        <w:t>0</w:t>
      </w:r>
      <w:r w:rsidR="001654C1" w:rsidRPr="001654C1">
        <w:t>1</w:t>
      </w:r>
      <w:r w:rsidRPr="001654C1">
        <w:t>.0</w:t>
      </w:r>
      <w:r w:rsidR="001654C1" w:rsidRPr="001654C1">
        <w:t>7</w:t>
      </w:r>
      <w:r w:rsidRPr="001654C1">
        <w:t>.</w:t>
      </w:r>
      <w:r w:rsidR="00660EFB" w:rsidRPr="001654C1">
        <w:t>20</w:t>
      </w:r>
      <w:r w:rsidR="001654C1" w:rsidRPr="001654C1">
        <w:t>12</w:t>
      </w:r>
      <w:r w:rsidR="00660EFB" w:rsidRPr="001654C1">
        <w:t xml:space="preserve"> </w:t>
      </w:r>
      <w:r w:rsidR="00C84EDF" w:rsidRPr="001654C1">
        <w:t>года</w:t>
      </w:r>
      <w:r w:rsidR="003858B1" w:rsidRPr="001654C1">
        <w:tab/>
      </w:r>
      <w:r w:rsidR="003858B1" w:rsidRPr="001654C1">
        <w:tab/>
      </w:r>
      <w:r w:rsidR="003858B1" w:rsidRPr="001654C1">
        <w:tab/>
      </w:r>
      <w:r w:rsidR="003858B1" w:rsidRPr="001654C1">
        <w:tab/>
      </w:r>
      <w:r w:rsidR="003858B1" w:rsidRPr="001654C1">
        <w:tab/>
      </w:r>
      <w:r w:rsidR="003858B1" w:rsidRPr="001654C1">
        <w:tab/>
      </w:r>
      <w:r w:rsidR="003858B1" w:rsidRPr="001654C1">
        <w:tab/>
      </w:r>
      <w:r w:rsidR="003858B1" w:rsidRPr="001654C1">
        <w:tab/>
      </w:r>
      <w:proofErr w:type="gramStart"/>
      <w:r w:rsidR="003858B1" w:rsidRPr="001654C1">
        <w:t>г</w:t>
      </w:r>
      <w:proofErr w:type="gramEnd"/>
      <w:r w:rsidR="003858B1" w:rsidRPr="001654C1">
        <w:t>. Москва</w:t>
      </w:r>
    </w:p>
    <w:p w:rsidR="00C84EDF" w:rsidRPr="001654C1" w:rsidRDefault="00C84EDF" w:rsidP="00C84EDF"/>
    <w:p w:rsidR="003858B1" w:rsidRPr="001654C1" w:rsidRDefault="003858B1" w:rsidP="00C84EDF"/>
    <w:p w:rsidR="0018517A" w:rsidRPr="001654C1" w:rsidRDefault="0018517A" w:rsidP="0018517A">
      <w:pPr>
        <w:jc w:val="center"/>
        <w:rPr>
          <w:sz w:val="28"/>
          <w:szCs w:val="28"/>
        </w:rPr>
      </w:pPr>
      <w:r w:rsidRPr="001654C1">
        <w:rPr>
          <w:sz w:val="28"/>
          <w:szCs w:val="28"/>
        </w:rPr>
        <w:t xml:space="preserve">Сведения о финансово-хозяйственной деятельности </w:t>
      </w:r>
    </w:p>
    <w:p w:rsidR="0018517A" w:rsidRPr="001654C1" w:rsidRDefault="0018517A" w:rsidP="0018517A">
      <w:pPr>
        <w:jc w:val="center"/>
        <w:rPr>
          <w:sz w:val="28"/>
          <w:szCs w:val="28"/>
        </w:rPr>
      </w:pPr>
      <w:r w:rsidRPr="001654C1">
        <w:rPr>
          <w:sz w:val="28"/>
          <w:szCs w:val="28"/>
        </w:rPr>
        <w:t>ООО «</w:t>
      </w:r>
      <w:r w:rsidR="001654C1" w:rsidRPr="001654C1">
        <w:rPr>
          <w:sz w:val="28"/>
          <w:szCs w:val="28"/>
        </w:rPr>
        <w:t>Бетельгейзе Альфа Центавра</w:t>
      </w:r>
      <w:r w:rsidRPr="001654C1">
        <w:rPr>
          <w:sz w:val="28"/>
          <w:szCs w:val="28"/>
        </w:rPr>
        <w:t xml:space="preserve">» </w:t>
      </w:r>
    </w:p>
    <w:p w:rsidR="00AF145A" w:rsidRPr="0018517A" w:rsidRDefault="0018517A" w:rsidP="0018517A">
      <w:pPr>
        <w:jc w:val="center"/>
        <w:rPr>
          <w:sz w:val="28"/>
          <w:szCs w:val="28"/>
        </w:rPr>
      </w:pPr>
      <w:r w:rsidRPr="001654C1">
        <w:rPr>
          <w:sz w:val="28"/>
          <w:szCs w:val="28"/>
        </w:rPr>
        <w:t xml:space="preserve">за </w:t>
      </w:r>
      <w:r w:rsidR="001654C1">
        <w:rPr>
          <w:sz w:val="28"/>
          <w:szCs w:val="28"/>
        </w:rPr>
        <w:t xml:space="preserve">1 </w:t>
      </w:r>
      <w:r w:rsidR="001654C1" w:rsidRPr="001654C1">
        <w:rPr>
          <w:sz w:val="28"/>
          <w:szCs w:val="28"/>
        </w:rPr>
        <w:t xml:space="preserve">полугодие </w:t>
      </w:r>
      <w:r w:rsidRPr="001654C1">
        <w:rPr>
          <w:sz w:val="28"/>
          <w:szCs w:val="28"/>
        </w:rPr>
        <w:t>201</w:t>
      </w:r>
      <w:r w:rsidR="00B34538" w:rsidRPr="001654C1">
        <w:rPr>
          <w:sz w:val="28"/>
          <w:szCs w:val="28"/>
        </w:rPr>
        <w:t>2</w:t>
      </w:r>
      <w:r w:rsidRPr="001654C1">
        <w:rPr>
          <w:sz w:val="28"/>
          <w:szCs w:val="28"/>
        </w:rPr>
        <w:t xml:space="preserve"> года</w:t>
      </w:r>
    </w:p>
    <w:p w:rsidR="00AF145A" w:rsidRDefault="00AF145A" w:rsidP="00AF145A"/>
    <w:p w:rsidR="00AF145A" w:rsidRDefault="00AF145A" w:rsidP="00AF145A"/>
    <w:p w:rsidR="0018517A" w:rsidRDefault="0018517A" w:rsidP="00AF145A">
      <w:r>
        <w:t xml:space="preserve">Сообщаю, что за </w:t>
      </w:r>
      <w:r w:rsidR="00FB5ED6">
        <w:t xml:space="preserve">первые </w:t>
      </w:r>
      <w:r w:rsidR="001654C1">
        <w:t>6</w:t>
      </w:r>
      <w:r>
        <w:t xml:space="preserve"> месяц</w:t>
      </w:r>
      <w:r w:rsidR="00FC090F">
        <w:t>ев</w:t>
      </w:r>
      <w:r>
        <w:t xml:space="preserve"> 201</w:t>
      </w:r>
      <w:r w:rsidR="00B34538">
        <w:t>2</w:t>
      </w:r>
      <w:r>
        <w:t xml:space="preserve"> г. ООО «</w:t>
      </w:r>
      <w:r w:rsidR="001654C1" w:rsidRPr="001654C1">
        <w:t>Бетельгейзе Альфа Центавра</w:t>
      </w:r>
      <w:r>
        <w:t>»:</w:t>
      </w:r>
    </w:p>
    <w:p w:rsidR="0018517A" w:rsidRDefault="0018517A" w:rsidP="0018517A">
      <w:pPr>
        <w:numPr>
          <w:ilvl w:val="0"/>
          <w:numId w:val="3"/>
        </w:numPr>
      </w:pPr>
      <w:r>
        <w:t>финансово-хозяйственную деятельность не осуществляла</w:t>
      </w:r>
    </w:p>
    <w:p w:rsidR="0018517A" w:rsidRDefault="0018517A" w:rsidP="0018517A">
      <w:pPr>
        <w:numPr>
          <w:ilvl w:val="0"/>
          <w:numId w:val="3"/>
        </w:numPr>
      </w:pPr>
      <w:r>
        <w:t>отсутств</w:t>
      </w:r>
      <w:r w:rsidR="009F658F">
        <w:t>овало движение денежных средств</w:t>
      </w:r>
    </w:p>
    <w:p w:rsidR="0018517A" w:rsidRDefault="0018517A" w:rsidP="0018517A">
      <w:pPr>
        <w:numPr>
          <w:ilvl w:val="0"/>
          <w:numId w:val="3"/>
        </w:numPr>
      </w:pPr>
      <w:r>
        <w:t>заработная плата не начислялась и не выплачивалась</w:t>
      </w:r>
    </w:p>
    <w:p w:rsidR="00AF145A" w:rsidRDefault="00AF145A" w:rsidP="00AF145A"/>
    <w:p w:rsidR="00C84EDF" w:rsidRDefault="00C84EDF" w:rsidP="00C84EDF"/>
    <w:p w:rsidR="0018517A" w:rsidRPr="00C84EDF" w:rsidRDefault="0018517A" w:rsidP="00C84EDF"/>
    <w:p w:rsidR="00A00D69" w:rsidRPr="00C84EDF" w:rsidRDefault="00C84EDF" w:rsidP="00C84EDF">
      <w:r w:rsidRPr="00C84EDF">
        <w:t>Генеральный директор</w:t>
      </w:r>
      <w:r>
        <w:t>:</w:t>
      </w:r>
      <w:r>
        <w:tab/>
      </w:r>
      <w:r w:rsidR="00A00D69" w:rsidRPr="00C84EDF">
        <w:t>_________________</w:t>
      </w:r>
      <w:r w:rsidR="00A00D69" w:rsidRPr="00C84EDF">
        <w:tab/>
      </w:r>
      <w:r w:rsidR="00A00D69" w:rsidRPr="00C84EDF">
        <w:tab/>
      </w:r>
      <w:r w:rsidR="001654C1">
        <w:t>Иванов Иван Иванович</w:t>
      </w:r>
    </w:p>
    <w:p w:rsidR="00A00D69" w:rsidRDefault="00A00D69" w:rsidP="00C84EDF">
      <w:pPr>
        <w:rPr>
          <w:sz w:val="16"/>
          <w:szCs w:val="16"/>
        </w:rPr>
      </w:pPr>
      <w:r w:rsidRPr="00C84EDF">
        <w:tab/>
      </w:r>
      <w:r w:rsidRPr="00C84EDF">
        <w:tab/>
      </w:r>
      <w:r w:rsidRPr="00C84EDF">
        <w:tab/>
      </w:r>
      <w:r w:rsidRPr="00C84EDF">
        <w:tab/>
      </w:r>
      <w:r w:rsidRPr="00C84EDF">
        <w:tab/>
      </w:r>
      <w:r w:rsidRPr="00C84EDF">
        <w:rPr>
          <w:sz w:val="16"/>
          <w:szCs w:val="16"/>
        </w:rPr>
        <w:t>(подпись)</w:t>
      </w:r>
      <w:r w:rsidRPr="00C84EDF">
        <w:rPr>
          <w:sz w:val="16"/>
          <w:szCs w:val="16"/>
        </w:rPr>
        <w:tab/>
      </w:r>
      <w:r w:rsidRPr="00C84EDF">
        <w:rPr>
          <w:sz w:val="16"/>
          <w:szCs w:val="16"/>
        </w:rPr>
        <w:tab/>
      </w:r>
      <w:r w:rsidRPr="00C84EDF">
        <w:rPr>
          <w:sz w:val="16"/>
          <w:szCs w:val="16"/>
        </w:rPr>
        <w:tab/>
      </w:r>
      <w:r w:rsidRPr="00C84EDF">
        <w:rPr>
          <w:sz w:val="16"/>
          <w:szCs w:val="16"/>
        </w:rPr>
        <w:tab/>
      </w:r>
      <w:r w:rsidRPr="00C84EDF">
        <w:rPr>
          <w:sz w:val="16"/>
          <w:szCs w:val="16"/>
        </w:rPr>
        <w:tab/>
        <w:t>(Ф.И.О.)</w:t>
      </w:r>
    </w:p>
    <w:p w:rsidR="00C84EDF" w:rsidRDefault="00C84EDF" w:rsidP="00C84EDF">
      <w:pPr>
        <w:rPr>
          <w:szCs w:val="24"/>
        </w:rPr>
      </w:pPr>
    </w:p>
    <w:p w:rsidR="00C84EDF" w:rsidRDefault="00C84EDF" w:rsidP="00C84EDF">
      <w:pPr>
        <w:rPr>
          <w:szCs w:val="24"/>
        </w:rPr>
      </w:pPr>
    </w:p>
    <w:p w:rsidR="00C84EDF" w:rsidRPr="00C84EDF" w:rsidRDefault="00C84EDF" w:rsidP="00C84EDF">
      <w:pPr>
        <w:rPr>
          <w:szCs w:val="24"/>
        </w:rPr>
      </w:pPr>
    </w:p>
    <w:sectPr w:rsidR="00C84EDF" w:rsidRPr="00C84EDF" w:rsidSect="00C84EDF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C563B"/>
    <w:multiLevelType w:val="hybridMultilevel"/>
    <w:tmpl w:val="9CB41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DC6E16"/>
    <w:multiLevelType w:val="hybridMultilevel"/>
    <w:tmpl w:val="3E28D7D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5CCA6E9D"/>
    <w:multiLevelType w:val="hybridMultilevel"/>
    <w:tmpl w:val="B2A25E1C"/>
    <w:lvl w:ilvl="0" w:tplc="1210568C">
      <w:start w:val="1"/>
      <w:numFmt w:val="bullet"/>
      <w:lvlText w:val="˗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00D69"/>
    <w:rsid w:val="00016D05"/>
    <w:rsid w:val="000762E7"/>
    <w:rsid w:val="001654C1"/>
    <w:rsid w:val="0018517A"/>
    <w:rsid w:val="001B26A9"/>
    <w:rsid w:val="003858B1"/>
    <w:rsid w:val="00487A1D"/>
    <w:rsid w:val="005A7EF2"/>
    <w:rsid w:val="00660EFB"/>
    <w:rsid w:val="00677D87"/>
    <w:rsid w:val="0070355C"/>
    <w:rsid w:val="008066FB"/>
    <w:rsid w:val="009F658F"/>
    <w:rsid w:val="00A00D69"/>
    <w:rsid w:val="00A07BE2"/>
    <w:rsid w:val="00AF145A"/>
    <w:rsid w:val="00B34538"/>
    <w:rsid w:val="00C84EDF"/>
    <w:rsid w:val="00CE75F4"/>
    <w:rsid w:val="00F26053"/>
    <w:rsid w:val="00FB5ED6"/>
    <w:rsid w:val="00FC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Iauiue">
    <w:name w:val="Iau?iue"/>
  </w:style>
  <w:style w:type="paragraph" w:styleId="a3">
    <w:name w:val="Balloon Text"/>
    <w:basedOn w:val="a"/>
    <w:semiHidden/>
    <w:rsid w:val="00076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Амира-Диалект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belovaeg</dc:creator>
  <cp:lastModifiedBy>Сергей</cp:lastModifiedBy>
  <cp:revision>2</cp:revision>
  <cp:lastPrinted>2012-05-13T16:50:00Z</cp:lastPrinted>
  <dcterms:created xsi:type="dcterms:W3CDTF">2012-07-01T10:23:00Z</dcterms:created>
  <dcterms:modified xsi:type="dcterms:W3CDTF">2012-07-01T10:23:00Z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1935655628</vt:i4>
  </property>
  <property fmtid="{D5CDD505-2E9C-101B-9397-08002B2CF9AE}" pid="3" name="_EmailSubject">
    <vt:lpwstr/>
  </property>
  <property fmtid="{D5CDD505-2E9C-101B-9397-08002B2CF9AE}" pid="4" name="_AuthorEmail">
    <vt:lpwstr>Belova.EG@vtb24.ru</vt:lpwstr>
  </property>
  <property fmtid="{D5CDD505-2E9C-101B-9397-08002B2CF9AE}" pid="5" name="_AuthorEmailDisplayName">
    <vt:lpwstr>Белова Елена Геннадьевна</vt:lpwstr>
  </property>
  <property fmtid="{D5CDD505-2E9C-101B-9397-08002B2CF9AE}" pid="6" name="_ReviewingToolsShownOnce">
    <vt:lpwstr/>
  </property>
</Properties>
</file>